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260C3" w14:textId="77777777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26EE08" w14:textId="10C37434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2F3E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ДЕЛУ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2B8696E7" w14:textId="2CE542B1" w:rsidR="00351621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FF793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САВРЕМЕНО СТВАРАЛАШТВО</w:t>
      </w:r>
    </w:p>
    <w:p w14:paraId="6557E845" w14:textId="0F3F364B" w:rsidR="00D94FAA" w:rsidRDefault="000E282E" w:rsidP="002F3EB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(Листа број </w:t>
      </w:r>
      <w:r w:rsidR="007D613D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5.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9C4828" w14:paraId="04E5C5BD" w14:textId="77777777" w:rsidTr="00802D5D">
        <w:tc>
          <w:tcPr>
            <w:tcW w:w="387" w:type="dxa"/>
          </w:tcPr>
          <w:p w14:paraId="78767C6D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749047DF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35DD467C" w14:textId="25F65EE8" w:rsidR="00351621" w:rsidRPr="002F3EBB" w:rsidRDefault="002F3EBB" w:rsidP="009C48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2F3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1.Учествује у </w:t>
            </w:r>
            <w:r w:rsidRPr="002F3E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стварању</w:t>
            </w:r>
            <w:r w:rsidRPr="002F3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F3E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стимулативних услова за унапређење интерресорне и интерсекторске сарадње у области</w:t>
            </w:r>
            <w:r w:rsidRPr="002F3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дигитализације у савременом стваралаштву у циљу повећања степена дигитализације у области савременог стваралаштва.</w:t>
            </w:r>
          </w:p>
        </w:tc>
      </w:tr>
      <w:tr w:rsidR="00351621" w:rsidRPr="009C4828" w14:paraId="163B6512" w14:textId="77777777" w:rsidTr="00802D5D">
        <w:trPr>
          <w:trHeight w:val="623"/>
        </w:trPr>
        <w:tc>
          <w:tcPr>
            <w:tcW w:w="387" w:type="dxa"/>
          </w:tcPr>
          <w:p w14:paraId="7DDF8A18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03C1C1E5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3B381561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5D1751C8" w14:textId="77777777" w:rsidR="002F3EBB" w:rsidRPr="002F3EBB" w:rsidRDefault="002F3EBB" w:rsidP="009C4828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EB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Услови:</w:t>
            </w:r>
            <w:r w:rsidRPr="002F3E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Стечено високо образовање у оквиру образовно-уметничког поља уметности на основним академским студијама у обиму од најмање 240 </w:t>
            </w:r>
            <w:r w:rsidRPr="002F3EB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ESPB</w:t>
            </w:r>
            <w:r w:rsidRPr="002F3E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71990400" w14:textId="46C3B584" w:rsidR="002A2757" w:rsidRPr="002F3EBB" w:rsidRDefault="002A2757" w:rsidP="00514F4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51621" w:rsidRPr="009C4828" w14:paraId="7B8178D0" w14:textId="77777777" w:rsidTr="00802D5D">
        <w:trPr>
          <w:trHeight w:val="758"/>
        </w:trPr>
        <w:tc>
          <w:tcPr>
            <w:tcW w:w="387" w:type="dxa"/>
          </w:tcPr>
          <w:p w14:paraId="7FA11AC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28C7FA8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05AEF0E0" w14:textId="77777777" w:rsidR="00351621" w:rsidRPr="002F3EBB" w:rsidRDefault="002A2757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F3EB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  <w:p w14:paraId="430A418C" w14:textId="235B66FE" w:rsidR="002F3EBB" w:rsidRPr="002F3EBB" w:rsidRDefault="002F3EBB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F3EBB">
              <w:rPr>
                <w:rFonts w:ascii="Times New Roman" w:hAnsi="Times New Roman" w:cs="Times New Roman"/>
                <w:lang w:val="sr-Cyrl-RS"/>
              </w:rPr>
              <w:t>Потребно радно искуство у трајању од 1 године.</w:t>
            </w:r>
          </w:p>
        </w:tc>
      </w:tr>
      <w:tr w:rsidR="00351621" w:rsidRPr="009C4828" w14:paraId="45977CC8" w14:textId="77777777" w:rsidTr="00802D5D">
        <w:trPr>
          <w:trHeight w:val="903"/>
        </w:trPr>
        <w:tc>
          <w:tcPr>
            <w:tcW w:w="387" w:type="dxa"/>
          </w:tcPr>
          <w:p w14:paraId="3104C56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1F16451B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60FF7F9" w14:textId="77777777" w:rsidR="00D27B02" w:rsidRPr="002F3EBB" w:rsidRDefault="00D27B02" w:rsidP="00D27B02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F3EB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Добре аналитичке способности.</w:t>
            </w:r>
          </w:p>
          <w:p w14:paraId="6DA8EDC3" w14:textId="77777777" w:rsidR="00D27B02" w:rsidRPr="002F3EBB" w:rsidRDefault="00D27B02" w:rsidP="00D27B02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F3EB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Познавање методологије обраде података.</w:t>
            </w:r>
          </w:p>
          <w:p w14:paraId="3465EF3B" w14:textId="04B637AC" w:rsidR="002A2757" w:rsidRPr="002F3EBB" w:rsidRDefault="00D27B02" w:rsidP="00D27B02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2F3EB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Комуникацијске способности и спремност за тимски рад</w:t>
            </w:r>
          </w:p>
        </w:tc>
      </w:tr>
      <w:tr w:rsidR="002F3EBB" w:rsidRPr="002F3EBB" w14:paraId="585E5F73" w14:textId="77777777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8E79" w14:textId="77777777" w:rsidR="002F3EBB" w:rsidRPr="002F3EBB" w:rsidRDefault="002F3EBB" w:rsidP="002F3EBB">
            <w:pPr>
              <w:spacing w:after="160"/>
              <w:rPr>
                <w:b/>
                <w:lang w:val="sr-Cyrl-RS"/>
              </w:rPr>
            </w:pPr>
            <w:r w:rsidRPr="002F3EBB">
              <w:rPr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D76E7" w14:textId="77777777" w:rsidR="002F3EBB" w:rsidRPr="002F3EBB" w:rsidRDefault="002F3EBB" w:rsidP="002F3EBB">
            <w:pPr>
              <w:spacing w:after="160"/>
              <w:rPr>
                <w:b/>
                <w:lang w:val="sr-Cyrl-RS"/>
              </w:rPr>
            </w:pPr>
            <w:r w:rsidRPr="002F3EBB">
              <w:rPr>
                <w:b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2AB5" w14:textId="77777777" w:rsidR="002F3EBB" w:rsidRPr="002F3EBB" w:rsidRDefault="002F3EBB" w:rsidP="002F3EBB">
            <w:pPr>
              <w:spacing w:after="160"/>
              <w:rPr>
                <w:rFonts w:ascii="Times New Roman" w:hAnsi="Times New Roman" w:cs="Times New Roman"/>
                <w:lang w:val="sr-Cyrl-RS"/>
              </w:rPr>
            </w:pPr>
            <w:r w:rsidRPr="002F3EBB">
              <w:rPr>
                <w:rFonts w:ascii="Times New Roman" w:hAnsi="Times New Roman" w:cs="Times New Roman"/>
                <w:lang w:val="sr-Cyrl-RS"/>
              </w:rPr>
              <w:t>Дигитална писменост</w:t>
            </w:r>
          </w:p>
        </w:tc>
      </w:tr>
      <w:tr w:rsidR="002F3EBB" w:rsidRPr="002F3EBB" w14:paraId="4B565269" w14:textId="77777777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09120" w14:textId="77777777" w:rsidR="002F3EBB" w:rsidRPr="002F3EBB" w:rsidRDefault="002F3EBB" w:rsidP="002F3EBB">
            <w:pPr>
              <w:spacing w:after="160"/>
              <w:rPr>
                <w:b/>
                <w:lang w:val="sr-Cyrl-RS"/>
              </w:rPr>
            </w:pPr>
            <w:r w:rsidRPr="002F3EBB">
              <w:rPr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4400" w14:textId="77777777" w:rsidR="002F3EBB" w:rsidRPr="002F3EBB" w:rsidRDefault="002F3EBB" w:rsidP="002F3EBB">
            <w:pPr>
              <w:spacing w:after="160"/>
              <w:rPr>
                <w:b/>
                <w:lang w:val="sr-Cyrl-RS"/>
              </w:rPr>
            </w:pPr>
            <w:r w:rsidRPr="002F3EBB">
              <w:rPr>
                <w:b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A9DD" w14:textId="77777777" w:rsidR="002F3EBB" w:rsidRPr="002F3EBB" w:rsidRDefault="002F3EBB" w:rsidP="002F3EBB">
            <w:pPr>
              <w:spacing w:after="160"/>
              <w:rPr>
                <w:lang w:val="sr-Cyrl-RS"/>
              </w:rPr>
            </w:pPr>
          </w:p>
        </w:tc>
      </w:tr>
    </w:tbl>
    <w:p w14:paraId="49A458CA" w14:textId="77777777" w:rsidR="002F3EBB" w:rsidRPr="002F3EBB" w:rsidRDefault="002F3EBB" w:rsidP="002F3EBB">
      <w:pPr>
        <w:rPr>
          <w:lang w:val="en-GB"/>
        </w:rPr>
      </w:pPr>
    </w:p>
    <w:p w14:paraId="40EF24A2" w14:textId="77777777" w:rsidR="002F3EBB" w:rsidRPr="002F3EBB" w:rsidRDefault="002F3EBB" w:rsidP="002F3EBB">
      <w:pPr>
        <w:rPr>
          <w:lang w:val="en-GB"/>
        </w:rPr>
      </w:pPr>
    </w:p>
    <w:p w14:paraId="5F9AD008" w14:textId="77777777" w:rsidR="005A3AD0" w:rsidRPr="002A2757" w:rsidRDefault="005A3AD0">
      <w:pPr>
        <w:rPr>
          <w:lang w:val="ru-RU"/>
        </w:rPr>
      </w:pPr>
    </w:p>
    <w:sectPr w:rsidR="005A3AD0" w:rsidRPr="002A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C24EC"/>
    <w:multiLevelType w:val="hybridMultilevel"/>
    <w:tmpl w:val="2AE86582"/>
    <w:lvl w:ilvl="0" w:tplc="A8C287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A6C26"/>
    <w:multiLevelType w:val="hybridMultilevel"/>
    <w:tmpl w:val="4040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267735">
    <w:abstractNumId w:val="1"/>
  </w:num>
  <w:num w:numId="2" w16cid:durableId="690184053">
    <w:abstractNumId w:val="2"/>
  </w:num>
  <w:num w:numId="3" w16cid:durableId="263002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A5503"/>
    <w:rsid w:val="000A75BA"/>
    <w:rsid w:val="000E282E"/>
    <w:rsid w:val="000F6FF4"/>
    <w:rsid w:val="00176894"/>
    <w:rsid w:val="00293833"/>
    <w:rsid w:val="002A12E1"/>
    <w:rsid w:val="002A2757"/>
    <w:rsid w:val="002F3EBB"/>
    <w:rsid w:val="003409C4"/>
    <w:rsid w:val="00351621"/>
    <w:rsid w:val="003C2B52"/>
    <w:rsid w:val="004126D1"/>
    <w:rsid w:val="00443C8D"/>
    <w:rsid w:val="00514F42"/>
    <w:rsid w:val="005A3AD0"/>
    <w:rsid w:val="0060714E"/>
    <w:rsid w:val="00714D76"/>
    <w:rsid w:val="007D613D"/>
    <w:rsid w:val="008E4BBF"/>
    <w:rsid w:val="008E4C2D"/>
    <w:rsid w:val="00904CAC"/>
    <w:rsid w:val="00945058"/>
    <w:rsid w:val="00964A44"/>
    <w:rsid w:val="00993CD0"/>
    <w:rsid w:val="009C4828"/>
    <w:rsid w:val="00B10416"/>
    <w:rsid w:val="00B61112"/>
    <w:rsid w:val="00C50A0D"/>
    <w:rsid w:val="00C76052"/>
    <w:rsid w:val="00CE3F5F"/>
    <w:rsid w:val="00D27B02"/>
    <w:rsid w:val="00D43BCA"/>
    <w:rsid w:val="00D90CEA"/>
    <w:rsid w:val="00D94FAA"/>
    <w:rsid w:val="00E02D63"/>
    <w:rsid w:val="00E80E82"/>
    <w:rsid w:val="00F41F1B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B54F3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14</cp:revision>
  <dcterms:created xsi:type="dcterms:W3CDTF">2024-12-18T07:53:00Z</dcterms:created>
  <dcterms:modified xsi:type="dcterms:W3CDTF">2025-12-29T08:17:00Z</dcterms:modified>
</cp:coreProperties>
</file>